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F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66055F">
        <w:rPr>
          <w:b/>
          <w:bCs/>
          <w:sz w:val="28"/>
          <w:szCs w:val="28"/>
        </w:rPr>
        <w:t>Политика конфиденциальности сайта (</w:t>
      </w:r>
      <w:r w:rsidR="00813BF3">
        <w:rPr>
          <w:b/>
          <w:sz w:val="28"/>
          <w:szCs w:val="28"/>
        </w:rPr>
        <w:t>«</w:t>
      </w:r>
      <w:r w:rsidR="00E434D8">
        <w:rPr>
          <w:b/>
          <w:sz w:val="28"/>
          <w:szCs w:val="28"/>
        </w:rPr>
        <w:t>РА УРА</w:t>
      </w:r>
      <w:r w:rsidR="00813BF3">
        <w:rPr>
          <w:b/>
          <w:sz w:val="28"/>
          <w:szCs w:val="28"/>
        </w:rPr>
        <w:t>»</w:t>
      </w:r>
      <w:r w:rsidR="00000E87" w:rsidRPr="00000E87">
        <w:rPr>
          <w:b/>
          <w:sz w:val="28"/>
          <w:szCs w:val="28"/>
        </w:rPr>
        <w:t>)</w:t>
      </w:r>
    </w:p>
    <w:p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E434D8">
        <w:rPr>
          <w:sz w:val="28"/>
          <w:szCs w:val="28"/>
        </w:rPr>
        <w:t>РА УРА</w:t>
      </w:r>
      <w:r w:rsidRPr="0066055F">
        <w:rPr>
          <w:sz w:val="28"/>
          <w:szCs w:val="28"/>
        </w:rPr>
        <w:t xml:space="preserve">, распространяется на все лица, входящие </w:t>
      </w:r>
      <w:r w:rsidR="00E434D8">
        <w:rPr>
          <w:sz w:val="28"/>
          <w:szCs w:val="28"/>
        </w:rPr>
        <w:t>РА УРА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 Персональная информация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</w:t>
      </w:r>
      <w:proofErr w:type="gramStart"/>
      <w:r w:rsidRPr="0066055F">
        <w:rPr>
          <w:sz w:val="28"/>
          <w:szCs w:val="28"/>
        </w:rPr>
        <w:t>помощью</w:t>
      </w:r>
      <w:proofErr w:type="gramEnd"/>
      <w:r w:rsidRPr="0066055F">
        <w:rPr>
          <w:sz w:val="28"/>
          <w:szCs w:val="2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66055F">
        <w:rPr>
          <w:sz w:val="28"/>
          <w:szCs w:val="28"/>
        </w:rPr>
        <w:t>cookie</w:t>
      </w:r>
      <w:proofErr w:type="spellEnd"/>
      <w:r w:rsidRPr="0066055F">
        <w:rPr>
          <w:sz w:val="28"/>
          <w:szCs w:val="28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Pr="0066055F">
        <w:rPr>
          <w:sz w:val="28"/>
          <w:szCs w:val="28"/>
        </w:rPr>
        <w:t xml:space="preserve">), время доступа, адрес запрашиваемой страницы.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E434D8">
        <w:rPr>
          <w:sz w:val="28"/>
          <w:szCs w:val="28"/>
        </w:rPr>
        <w:t>РА УРА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66055F">
        <w:rPr>
          <w:sz w:val="28"/>
          <w:szCs w:val="28"/>
        </w:rPr>
        <w:t>контроль за</w:t>
      </w:r>
      <w:proofErr w:type="gramEnd"/>
      <w:r w:rsidRPr="0066055F">
        <w:rPr>
          <w:sz w:val="28"/>
          <w:szCs w:val="28"/>
        </w:rPr>
        <w:t xml:space="preserve"> их дееспособностью. Однако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 Цели сбора и обработки персональной информации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2.1.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 Персональную информацию пользователя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может использовать в следующих целях: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2.2.1. Идентификация стороны в рамках соглашений и договоров с </w:t>
      </w:r>
      <w:r w:rsidR="00E434D8">
        <w:rPr>
          <w:sz w:val="28"/>
          <w:szCs w:val="28"/>
        </w:rPr>
        <w:t>РА УРА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2.2.2. Предоставление пользователю персонализированных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Связь с пользователем,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, оказания услуг, а также обработка запросов и заявок от пользователя;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2.2.5. </w:t>
      </w:r>
      <w:proofErr w:type="spellStart"/>
      <w:r w:rsidRPr="0066055F">
        <w:rPr>
          <w:sz w:val="28"/>
          <w:szCs w:val="28"/>
        </w:rPr>
        <w:t>Таргетирование</w:t>
      </w:r>
      <w:proofErr w:type="spellEnd"/>
      <w:r w:rsidRPr="0066055F">
        <w:rPr>
          <w:sz w:val="28"/>
          <w:szCs w:val="28"/>
        </w:rPr>
        <w:t xml:space="preserve"> рекламных материалов;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статистических и иных исследований на основе обезличенных данных.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 Условия обработки персональной информации пользователя и её передачи третьим лицам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хранит персональную информацию пользователей в соответствии с внутренними регламентами конкретных сервисов.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вправе передать персональную информацию пользователя третьим лицам в следующих случаях: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3.3.1. Пользователь выразил свое согласие на такие действия;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для оказания услуги пользователю;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3.3.5. В целях обеспечения возможности защиты прав и законных интересов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>или третьих лиц в случаях, когда пользователь нарушает Пользовательское соглашение сервисов</w:t>
      </w:r>
      <w:r w:rsidR="00F73A31">
        <w:rPr>
          <w:sz w:val="28"/>
          <w:szCs w:val="28"/>
        </w:rPr>
        <w:t xml:space="preserve"> </w:t>
      </w:r>
      <w:r w:rsidR="00E434D8">
        <w:rPr>
          <w:sz w:val="28"/>
          <w:szCs w:val="28"/>
        </w:rPr>
        <w:t>РА УРА</w:t>
      </w:r>
      <w:r w:rsidR="00000E87">
        <w:rPr>
          <w:sz w:val="28"/>
          <w:szCs w:val="28"/>
        </w:rPr>
        <w:t>.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При обработке персональных данных пользователей </w:t>
      </w:r>
      <w:r w:rsidR="00000E87">
        <w:rPr>
          <w:sz w:val="28"/>
          <w:szCs w:val="28"/>
        </w:rPr>
        <w:t xml:space="preserve">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руководствуется Федеральным законом РФ «О персональных данных».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 Изменение пользователем персональной информации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5. Меры, применяемые для защиты персональной информации пользователей </w:t>
      </w:r>
    </w:p>
    <w:p w:rsidR="0066055F" w:rsidRPr="0066055F" w:rsidRDefault="00E434D8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="0066055F" w:rsidRPr="0066055F">
        <w:rPr>
          <w:sz w:val="28"/>
          <w:szCs w:val="28"/>
        </w:rPr>
        <w:t xml:space="preserve">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</w:t>
      </w:r>
      <w:r w:rsidR="0066055F" w:rsidRPr="0066055F">
        <w:rPr>
          <w:sz w:val="28"/>
          <w:szCs w:val="28"/>
        </w:rPr>
        <w:lastRenderedPageBreak/>
        <w:t xml:space="preserve">блокирования, копирования, распространения, а также от иных неправомерных действий с ней третьих лиц.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 Изменение Политики конфиденциальности. Применимое законодательство </w:t>
      </w:r>
    </w:p>
    <w:p w:rsidR="0066055F" w:rsidRPr="0066055F" w:rsidRDefault="0066055F" w:rsidP="00357376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6.1. </w:t>
      </w:r>
      <w:r w:rsidR="00E434D8">
        <w:rPr>
          <w:sz w:val="28"/>
          <w:szCs w:val="28"/>
        </w:rPr>
        <w:t>РА УРА</w:t>
      </w:r>
      <w:r w:rsidR="00376584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>имеет право вносить изменения в настоящую Политику конфиденциальности. При внесении изменений в актуальной редакции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02632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6.2. К настоящей Политике и отношениям между пользователем и </w:t>
      </w:r>
      <w:r w:rsidR="00E434D8">
        <w:rPr>
          <w:sz w:val="28"/>
          <w:szCs w:val="28"/>
        </w:rPr>
        <w:t>РА УРА</w:t>
      </w:r>
      <w:r w:rsidR="00000E87">
        <w:rPr>
          <w:sz w:val="28"/>
          <w:szCs w:val="28"/>
        </w:rPr>
        <w:t xml:space="preserve">, </w:t>
      </w:r>
      <w:r w:rsidRPr="0066055F">
        <w:rPr>
          <w:sz w:val="28"/>
          <w:szCs w:val="28"/>
        </w:rPr>
        <w:t>возникающим в связи с применением Политики конфиденциальности, подлежит применению право Российской Федерации.</w:t>
      </w:r>
    </w:p>
    <w:sectPr w:rsidR="00902632" w:rsidRPr="0066055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5F"/>
    <w:rsid w:val="0000087E"/>
    <w:rsid w:val="00000E87"/>
    <w:rsid w:val="00022AC9"/>
    <w:rsid w:val="00083E79"/>
    <w:rsid w:val="000B55E3"/>
    <w:rsid w:val="00195C4D"/>
    <w:rsid w:val="001B431B"/>
    <w:rsid w:val="001C5C92"/>
    <w:rsid w:val="002263B3"/>
    <w:rsid w:val="00241280"/>
    <w:rsid w:val="0029407E"/>
    <w:rsid w:val="002C19ED"/>
    <w:rsid w:val="00357376"/>
    <w:rsid w:val="00376584"/>
    <w:rsid w:val="003848CE"/>
    <w:rsid w:val="00401033"/>
    <w:rsid w:val="004C2569"/>
    <w:rsid w:val="00543090"/>
    <w:rsid w:val="00556967"/>
    <w:rsid w:val="005E0A89"/>
    <w:rsid w:val="00600846"/>
    <w:rsid w:val="00604987"/>
    <w:rsid w:val="0066055F"/>
    <w:rsid w:val="006F6C0E"/>
    <w:rsid w:val="007D33C3"/>
    <w:rsid w:val="00800518"/>
    <w:rsid w:val="00813BF3"/>
    <w:rsid w:val="00835689"/>
    <w:rsid w:val="008C2246"/>
    <w:rsid w:val="009D62B4"/>
    <w:rsid w:val="00A37D9D"/>
    <w:rsid w:val="00AF347F"/>
    <w:rsid w:val="00B13954"/>
    <w:rsid w:val="00B6784D"/>
    <w:rsid w:val="00C04B3D"/>
    <w:rsid w:val="00C845D2"/>
    <w:rsid w:val="00C94752"/>
    <w:rsid w:val="00D0074D"/>
    <w:rsid w:val="00D36C64"/>
    <w:rsid w:val="00E42033"/>
    <w:rsid w:val="00E434D8"/>
    <w:rsid w:val="00EE65D6"/>
    <w:rsid w:val="00EF0C61"/>
    <w:rsid w:val="00F05FD8"/>
    <w:rsid w:val="00F07D0E"/>
    <w:rsid w:val="00F324F7"/>
    <w:rsid w:val="00F61ABC"/>
    <w:rsid w:val="00F73A31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Сафраев</dc:creator>
  <cp:lastModifiedBy>Refakt</cp:lastModifiedBy>
  <cp:revision>24</cp:revision>
  <dcterms:created xsi:type="dcterms:W3CDTF">2013-10-01T11:36:00Z</dcterms:created>
  <dcterms:modified xsi:type="dcterms:W3CDTF">2015-09-14T12:18:00Z</dcterms:modified>
</cp:coreProperties>
</file>